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433" w:rsidRPr="003A66FE" w:rsidRDefault="003A66FE" w:rsidP="008C2DC2">
      <w:pPr>
        <w:pStyle w:val="Heading1"/>
        <w:spacing w:before="0"/>
      </w:pPr>
      <w:r w:rsidRPr="003A66FE">
        <w:t>LAMPIRAN</w:t>
      </w:r>
    </w:p>
    <w:p w:rsidR="003A66FE" w:rsidRDefault="003A66FE" w:rsidP="003A66F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030AE" w:rsidRPr="00B030AE" w:rsidRDefault="00B030AE" w:rsidP="00B030AE">
      <w:pPr>
        <w:pStyle w:val="ListParagraph"/>
        <w:numPr>
          <w:ilvl w:val="0"/>
          <w:numId w:val="1"/>
        </w:numPr>
        <w:spacing w:after="0" w:line="360" w:lineRule="auto"/>
        <w:ind w:left="567" w:hanging="491"/>
        <w:jc w:val="both"/>
        <w:rPr>
          <w:rFonts w:asciiTheme="majorBidi" w:hAnsiTheme="majorBidi" w:cstheme="majorBidi"/>
          <w:sz w:val="24"/>
          <w:szCs w:val="24"/>
        </w:rPr>
      </w:pPr>
      <w:r w:rsidRPr="00B030AE">
        <w:rPr>
          <w:rFonts w:asciiTheme="majorBidi" w:hAnsiTheme="majorBidi" w:cstheme="majorBidi"/>
          <w:sz w:val="24"/>
          <w:szCs w:val="24"/>
        </w:rPr>
        <w:t xml:space="preserve">Data Bias </w:t>
      </w:r>
      <w:proofErr w:type="spellStart"/>
      <w:r w:rsidRPr="00B030AE">
        <w:rPr>
          <w:rFonts w:asciiTheme="majorBidi" w:hAnsiTheme="majorBidi" w:cstheme="majorBidi"/>
          <w:sz w:val="24"/>
          <w:szCs w:val="24"/>
        </w:rPr>
        <w:t>Awal</w:t>
      </w:r>
      <w:proofErr w:type="spellEnd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6"/>
        <w:gridCol w:w="1739"/>
        <w:gridCol w:w="1701"/>
        <w:gridCol w:w="1701"/>
        <w:gridCol w:w="1701"/>
      </w:tblGrid>
      <w:tr w:rsidR="00F73599" w:rsidRPr="00F73599" w:rsidTr="003A3F1C">
        <w:trPr>
          <w:jc w:val="center"/>
        </w:trPr>
        <w:tc>
          <w:tcPr>
            <w:tcW w:w="666" w:type="dxa"/>
            <w:shd w:val="clear" w:color="auto" w:fill="E7E6E6" w:themeFill="background2"/>
            <w:vAlign w:val="center"/>
          </w:tcPr>
          <w:p w:rsidR="00BA4732" w:rsidRPr="00F73599" w:rsidRDefault="00BA4732" w:rsidP="00D63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</w:t>
            </w:r>
            <w:r w:rsidR="00443C7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39" w:type="dxa"/>
            <w:shd w:val="clear" w:color="auto" w:fill="E7E6E6" w:themeFill="background2"/>
            <w:vAlign w:val="center"/>
          </w:tcPr>
          <w:p w:rsidR="00BA4732" w:rsidRPr="00F73599" w:rsidRDefault="00CB1F13" w:rsidP="00D63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Bias </w:t>
            </w:r>
            <w:proofErr w:type="spellStart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A4732" w:rsidRPr="00F73599" w:rsidRDefault="00CB1F13" w:rsidP="00D63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Bias </w:t>
            </w:r>
            <w:proofErr w:type="spellStart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A4732" w:rsidRPr="00F73599" w:rsidRDefault="00CB1F13" w:rsidP="00D63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Bias </w:t>
            </w:r>
            <w:proofErr w:type="spellStart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BA4732" w:rsidRPr="00F73599" w:rsidRDefault="00CB1F13" w:rsidP="00D63C7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Bias </w:t>
            </w:r>
            <w:proofErr w:type="spellStart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F7359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4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-5.70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-12.70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8.84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-5.91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10.63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-13.25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-8.60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6.59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9.55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-6.99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-2.94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-6.11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-6.90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5.15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739" w:type="dxa"/>
            <w:vAlign w:val="center"/>
          </w:tcPr>
          <w:p w:rsidR="00B030AE" w:rsidRPr="00CB1F13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B1F1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-11.12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9.38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-4.21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-7.77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3.56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-7.27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-5.06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5.57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8.08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-3.49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-7.05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-3.88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-4.80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-5.15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-4.01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-2.85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-6.46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-6.34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-5.67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-4.62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-8.30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-3.31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-3.31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-8.19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7.63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-7.87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7.26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4.98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-2.42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B030AE" w:rsidRPr="00BA4732" w:rsidTr="003A3F1C">
        <w:trPr>
          <w:jc w:val="center"/>
        </w:trPr>
        <w:tc>
          <w:tcPr>
            <w:tcW w:w="666" w:type="dxa"/>
            <w:vAlign w:val="center"/>
          </w:tcPr>
          <w:p w:rsidR="00B030AE" w:rsidRPr="00BA4732" w:rsidRDefault="00B030AE" w:rsidP="00B030AE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739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-4.39</w:t>
            </w:r>
          </w:p>
        </w:tc>
        <w:tc>
          <w:tcPr>
            <w:tcW w:w="1701" w:type="dxa"/>
            <w:vAlign w:val="center"/>
          </w:tcPr>
          <w:p w:rsidR="00B030AE" w:rsidRPr="00B030AE" w:rsidRDefault="00B030AE" w:rsidP="00B030AE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030A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</w:tbl>
    <w:p w:rsidR="00BA4732" w:rsidRDefault="00BA4732" w:rsidP="003A66F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BA4732" w:rsidRDefault="000D1E9F" w:rsidP="000D1E9F">
      <w:pPr>
        <w:pStyle w:val="ListParagraph"/>
        <w:numPr>
          <w:ilvl w:val="0"/>
          <w:numId w:val="1"/>
        </w:numPr>
        <w:spacing w:after="0" w:line="360" w:lineRule="auto"/>
        <w:ind w:left="567" w:hanging="5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Data Bias </w:t>
      </w:r>
      <w:proofErr w:type="spellStart"/>
      <w:r>
        <w:rPr>
          <w:rFonts w:asciiTheme="majorBidi" w:hAnsiTheme="majorBidi" w:cstheme="majorBidi"/>
          <w:sz w:val="24"/>
          <w:szCs w:val="24"/>
        </w:rPr>
        <w:t>Akhir</w:t>
      </w:r>
      <w:proofErr w:type="spellEnd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1701"/>
        <w:gridCol w:w="1701"/>
      </w:tblGrid>
      <w:tr w:rsidR="00F73599" w:rsidRPr="00443C73" w:rsidTr="003A3F1C">
        <w:trPr>
          <w:jc w:val="center"/>
        </w:trPr>
        <w:tc>
          <w:tcPr>
            <w:tcW w:w="704" w:type="dxa"/>
            <w:shd w:val="clear" w:color="auto" w:fill="E7E6E6" w:themeFill="background2"/>
            <w:vAlign w:val="center"/>
          </w:tcPr>
          <w:p w:rsidR="00F73599" w:rsidRPr="00443C73" w:rsidRDefault="009C0F06" w:rsidP="009C0F0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="00443C73"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73599" w:rsidRPr="00443C73" w:rsidRDefault="009C0F06" w:rsidP="009C0F0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 </w:t>
            </w:r>
            <w:proofErr w:type="spellStart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Akhir</w:t>
            </w:r>
            <w:proofErr w:type="spellEnd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73599" w:rsidRPr="00443C73" w:rsidRDefault="009C0F06" w:rsidP="009C0F0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 </w:t>
            </w:r>
            <w:proofErr w:type="spellStart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Akhir</w:t>
            </w:r>
            <w:proofErr w:type="spellEnd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73599" w:rsidRPr="00443C73" w:rsidRDefault="009C0F06" w:rsidP="009C0F0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 </w:t>
            </w:r>
            <w:proofErr w:type="spellStart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Akhir</w:t>
            </w:r>
            <w:proofErr w:type="spellEnd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73599" w:rsidRPr="00443C73" w:rsidRDefault="009C0F06" w:rsidP="009C0F06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Bias </w:t>
            </w:r>
            <w:proofErr w:type="spellStart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Akhir</w:t>
            </w:r>
            <w:proofErr w:type="spellEnd"/>
            <w:r w:rsidRPr="00443C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-5.52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-12.73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8.90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-5.83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10.66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-13.21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-8.49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6.62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9.65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-7.09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-2.87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-6.14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-7.03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5.21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-10.83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-4.18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-7.85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-7.19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-5.49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-4.70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8.15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-7.10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-3.90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-4.85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-3.12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-5.11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-4.00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-3.20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-3.76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-2.86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-2.58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-6.45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-6.32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-5.62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-4.51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-8.41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-3.32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-3.34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-8.25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5.76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-7.93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7.55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9C0F06" w:rsidTr="003A3F1C">
        <w:trPr>
          <w:jc w:val="center"/>
        </w:trPr>
        <w:tc>
          <w:tcPr>
            <w:tcW w:w="704" w:type="dxa"/>
            <w:vAlign w:val="center"/>
          </w:tcPr>
          <w:p w:rsidR="009C0F06" w:rsidRPr="00BA4732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-4.40</w:t>
            </w:r>
          </w:p>
        </w:tc>
        <w:tc>
          <w:tcPr>
            <w:tcW w:w="1701" w:type="dxa"/>
            <w:vAlign w:val="center"/>
          </w:tcPr>
          <w:p w:rsidR="009C0F06" w:rsidRPr="009C0F06" w:rsidRDefault="009C0F06" w:rsidP="009C0F06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C0F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</w:tbl>
    <w:p w:rsidR="00F73599" w:rsidRDefault="00F73599" w:rsidP="00F73599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:rsidR="00A727A0" w:rsidRPr="007C513F" w:rsidRDefault="00A727A0" w:rsidP="007C513F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727A0" w:rsidRDefault="00A727A0" w:rsidP="00A727A0">
      <w:pPr>
        <w:pStyle w:val="ListParagraph"/>
        <w:spacing w:after="0" w:line="360" w:lineRule="auto"/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0D1E9F" w:rsidRDefault="000D1E9F" w:rsidP="000D1E9F">
      <w:pPr>
        <w:pStyle w:val="ListParagraph"/>
        <w:numPr>
          <w:ilvl w:val="0"/>
          <w:numId w:val="1"/>
        </w:numPr>
        <w:spacing w:after="0" w:line="360" w:lineRule="auto"/>
        <w:ind w:left="567" w:hanging="5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</w:rPr>
        <w:t>Bo</w:t>
      </w:r>
      <w:r w:rsidR="007C513F">
        <w:rPr>
          <w:rFonts w:asciiTheme="majorBidi" w:hAnsiTheme="majorBidi" w:cstheme="majorBidi"/>
          <w:sz w:val="24"/>
          <w:szCs w:val="24"/>
        </w:rPr>
        <w:t>bot</w:t>
      </w:r>
      <w:proofErr w:type="spellEnd"/>
      <w:r w:rsidR="007C51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513F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7C51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C513F">
        <w:rPr>
          <w:rFonts w:asciiTheme="majorBidi" w:hAnsiTheme="majorBidi" w:cstheme="majorBidi"/>
          <w:sz w:val="24"/>
          <w:szCs w:val="24"/>
        </w:rPr>
        <w:t>Pertama</w:t>
      </w:r>
      <w:proofErr w:type="spellEnd"/>
      <w:r w:rsidR="007C513F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701"/>
        <w:gridCol w:w="1701"/>
        <w:gridCol w:w="1701"/>
        <w:gridCol w:w="1701"/>
      </w:tblGrid>
      <w:tr w:rsidR="00A727A0" w:rsidRPr="007C513F" w:rsidTr="003A3F1C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A727A0" w:rsidRPr="007C513F" w:rsidRDefault="00443C73" w:rsidP="007C51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A727A0" w:rsidRPr="007C513F" w:rsidRDefault="00443C73" w:rsidP="007C51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agian</w:t>
            </w:r>
            <w:proofErr w:type="spellEnd"/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A727A0" w:rsidRPr="007C513F" w:rsidRDefault="00443C73" w:rsidP="007C51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agian</w:t>
            </w:r>
            <w:proofErr w:type="spellEnd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ke-</w:t>
            </w:r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A727A0" w:rsidRPr="007C513F" w:rsidRDefault="00443C73" w:rsidP="007C51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agian</w:t>
            </w:r>
            <w:proofErr w:type="spellEnd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ke-</w:t>
            </w:r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A727A0" w:rsidRPr="007C513F" w:rsidRDefault="00443C73" w:rsidP="007C513F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agian</w:t>
            </w:r>
            <w:proofErr w:type="spellEnd"/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ke-</w:t>
            </w:r>
            <w:r w:rsidRPr="007C513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-1.94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2.52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-2.01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-2.40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2.79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-2.31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-2.84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2.91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-1.62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-1.77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-2.14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1.69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-2.08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-2.61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2.48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-2.21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</w:tr>
      <w:tr w:rsidR="007C513F" w:rsidRPr="007C513F" w:rsidTr="003A3F1C">
        <w:trPr>
          <w:jc w:val="center"/>
        </w:trPr>
        <w:tc>
          <w:tcPr>
            <w:tcW w:w="780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-2.70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701" w:type="dxa"/>
            <w:vAlign w:val="center"/>
          </w:tcPr>
          <w:p w:rsidR="007C513F" w:rsidRPr="007C513F" w:rsidRDefault="007C513F" w:rsidP="007C513F">
            <w:pPr>
              <w:spacing w:line="276" w:lineRule="auto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-1.66</w:t>
            </w:r>
          </w:p>
        </w:tc>
      </w:tr>
    </w:tbl>
    <w:p w:rsidR="00192CE7" w:rsidRDefault="00192CE7" w:rsidP="000D1E9F">
      <w:pPr>
        <w:pStyle w:val="ListParagraph"/>
        <w:numPr>
          <w:ilvl w:val="0"/>
          <w:numId w:val="1"/>
        </w:numPr>
        <w:spacing w:after="0" w:line="360" w:lineRule="auto"/>
        <w:ind w:left="567" w:hanging="501"/>
        <w:jc w:val="both"/>
        <w:rPr>
          <w:rFonts w:asciiTheme="majorBidi" w:hAnsiTheme="majorBidi" w:cstheme="majorBidi"/>
          <w:sz w:val="24"/>
          <w:szCs w:val="24"/>
        </w:rPr>
        <w:sectPr w:rsidR="00192CE7" w:rsidSect="00624B5C">
          <w:headerReference w:type="default" r:id="rId7"/>
          <w:type w:val="nextColumn"/>
          <w:pgSz w:w="11907" w:h="16839" w:code="9"/>
          <w:pgMar w:top="2268" w:right="1701" w:bottom="1701" w:left="2268" w:header="850" w:footer="850" w:gutter="0"/>
          <w:pgNumType w:start="64"/>
          <w:cols w:space="720"/>
          <w:docGrid w:linePitch="360"/>
        </w:sectPr>
      </w:pPr>
    </w:p>
    <w:p w:rsidR="000D1E9F" w:rsidRDefault="00000D48" w:rsidP="000D1E9F">
      <w:pPr>
        <w:pStyle w:val="ListParagraph"/>
        <w:numPr>
          <w:ilvl w:val="0"/>
          <w:numId w:val="1"/>
        </w:numPr>
        <w:spacing w:after="0" w:line="360" w:lineRule="auto"/>
        <w:ind w:left="567" w:hanging="50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</w:p>
    <w:p w:rsidR="006C4C0E" w:rsidRDefault="004237C4" w:rsidP="006C4C0E">
      <w:pPr>
        <w:pStyle w:val="ListParagraph"/>
        <w:numPr>
          <w:ilvl w:val="0"/>
          <w:numId w:val="2"/>
        </w:num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6C4C0E">
        <w:rPr>
          <w:rFonts w:asciiTheme="majorBidi" w:hAnsiTheme="majorBidi" w:cstheme="majorBidi"/>
          <w:sz w:val="24"/>
          <w:szCs w:val="24"/>
        </w:rPr>
        <w:t>obot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(1)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92CE7" w:rsidRPr="00000D48" w:rsidTr="00984B61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192CE7" w:rsidRPr="00000D48" w:rsidRDefault="00192CE7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192CE7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192CE7" w:rsidRPr="00000D48" w:rsidRDefault="003134CE" w:rsidP="00192CE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ke-10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</w:tr>
      <w:tr w:rsidR="005D4E47" w:rsidRPr="00192CE7" w:rsidTr="00984B61">
        <w:trPr>
          <w:jc w:val="center"/>
        </w:trPr>
        <w:tc>
          <w:tcPr>
            <w:tcW w:w="780" w:type="dxa"/>
            <w:vAlign w:val="center"/>
          </w:tcPr>
          <w:p w:rsidR="005D4E47" w:rsidRPr="007C513F" w:rsidRDefault="005D4E47" w:rsidP="005D4E4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5D4E47" w:rsidRPr="005D4E47" w:rsidRDefault="005D4E47" w:rsidP="005D4E4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5D4E4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</w:tr>
    </w:tbl>
    <w:p w:rsidR="006C4C0E" w:rsidRPr="006C4C0E" w:rsidRDefault="006C4C0E" w:rsidP="006C4C0E">
      <w:pPr>
        <w:rPr>
          <w:rFonts w:asciiTheme="majorBidi" w:hAnsiTheme="majorBidi" w:cstheme="majorBidi"/>
          <w:sz w:val="24"/>
          <w:szCs w:val="24"/>
        </w:rPr>
      </w:pPr>
    </w:p>
    <w:p w:rsidR="006C4C0E" w:rsidRDefault="006C4C0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6C4C0E" w:rsidRDefault="004237C4" w:rsidP="004237C4">
      <w:pPr>
        <w:pStyle w:val="ListParagraph"/>
        <w:numPr>
          <w:ilvl w:val="0"/>
          <w:numId w:val="2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C4C0E" w:rsidRPr="00DD6165" w:rsidTr="00984B61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ke-20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0.34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-1.82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-0.69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1.67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-0.18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-1.76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-0.24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-0.29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-1.23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-1.47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-0.69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-0.60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1.53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1.67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-1.74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1.77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-1.27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-0.12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-1.01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1.77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-1.47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1.16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-1.05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1.65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-1.13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-1.90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0.64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1.26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1.74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0.06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0.67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-1.18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1.69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0.58</w:t>
            </w:r>
          </w:p>
        </w:tc>
      </w:tr>
      <w:tr w:rsidR="006C4C0E" w:rsidRPr="00DD6165" w:rsidTr="00984B61">
        <w:trPr>
          <w:jc w:val="center"/>
        </w:trPr>
        <w:tc>
          <w:tcPr>
            <w:tcW w:w="780" w:type="dxa"/>
            <w:vAlign w:val="center"/>
          </w:tcPr>
          <w:p w:rsidR="006C4C0E" w:rsidRPr="00DD6165" w:rsidRDefault="006C4C0E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6C4C0E" w:rsidRPr="00DD6165" w:rsidRDefault="006C4C0E" w:rsidP="00DD616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-1.40</w:t>
            </w:r>
          </w:p>
        </w:tc>
      </w:tr>
    </w:tbl>
    <w:p w:rsidR="006C4C0E" w:rsidRDefault="006C4C0E" w:rsidP="006C4C0E">
      <w:pPr>
        <w:pStyle w:val="ListParagraph"/>
        <w:ind w:left="851"/>
        <w:rPr>
          <w:rFonts w:asciiTheme="majorBidi" w:hAnsiTheme="majorBidi" w:cstheme="majorBidi"/>
          <w:sz w:val="24"/>
          <w:szCs w:val="24"/>
        </w:rPr>
      </w:pPr>
    </w:p>
    <w:p w:rsidR="00DD6165" w:rsidRDefault="00DD61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6C4C0E" w:rsidRDefault="004237C4" w:rsidP="004237C4">
      <w:pPr>
        <w:pStyle w:val="ListParagraph"/>
        <w:numPr>
          <w:ilvl w:val="0"/>
          <w:numId w:val="2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6C4C0E">
        <w:rPr>
          <w:rFonts w:asciiTheme="majorBidi" w:hAnsiTheme="majorBidi" w:cstheme="majorBidi"/>
          <w:sz w:val="24"/>
          <w:szCs w:val="24"/>
        </w:rPr>
        <w:t>obot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(3)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D6165" w:rsidRPr="00DD6165" w:rsidTr="00984B61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2</w:t>
            </w:r>
            <w:r w:rsidR="00DD6165"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DD6165" w:rsidRPr="00DD6165" w:rsidRDefault="00DD6165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2438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DD616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-1.68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</w:tr>
      <w:tr w:rsidR="00DD6165" w:rsidRPr="00DD6165" w:rsidTr="00984B61">
        <w:trPr>
          <w:jc w:val="center"/>
        </w:trPr>
        <w:tc>
          <w:tcPr>
            <w:tcW w:w="780" w:type="dxa"/>
            <w:vAlign w:val="center"/>
          </w:tcPr>
          <w:p w:rsidR="00DD6165" w:rsidRPr="00DD6165" w:rsidRDefault="00DD6165" w:rsidP="00DD616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bottom"/>
          </w:tcPr>
          <w:p w:rsidR="00DD6165" w:rsidRPr="00DD6165" w:rsidRDefault="00DD6165" w:rsidP="00DD616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D616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</w:tr>
    </w:tbl>
    <w:p w:rsidR="00DD6165" w:rsidRDefault="00DD616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DD6165" w:rsidRDefault="004237C4" w:rsidP="004237C4">
      <w:pPr>
        <w:pStyle w:val="ListParagraph"/>
        <w:numPr>
          <w:ilvl w:val="0"/>
          <w:numId w:val="2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6C4C0E">
        <w:rPr>
          <w:rFonts w:asciiTheme="majorBidi" w:hAnsiTheme="majorBidi" w:cstheme="majorBidi"/>
          <w:sz w:val="24"/>
          <w:szCs w:val="24"/>
        </w:rPr>
        <w:t>obot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4C0E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="006C4C0E">
        <w:rPr>
          <w:rFonts w:asciiTheme="majorBidi" w:hAnsiTheme="majorBidi" w:cstheme="majorBidi"/>
          <w:sz w:val="24"/>
          <w:szCs w:val="24"/>
        </w:rPr>
        <w:t xml:space="preserve"> (4)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438FD" w:rsidRPr="00000D48" w:rsidTr="00984B61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2438FD" w:rsidRPr="00000D48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-1.91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</w:tr>
      <w:tr w:rsidR="002438FD" w:rsidRPr="00192CE7" w:rsidTr="00984B61">
        <w:trPr>
          <w:jc w:val="center"/>
        </w:trPr>
        <w:tc>
          <w:tcPr>
            <w:tcW w:w="780" w:type="dxa"/>
            <w:vAlign w:val="center"/>
          </w:tcPr>
          <w:p w:rsidR="002438FD" w:rsidRPr="007C513F" w:rsidRDefault="002438FD" w:rsidP="002438FD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2438FD" w:rsidRPr="002438FD" w:rsidRDefault="002438FD" w:rsidP="002438F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438FD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</w:tr>
    </w:tbl>
    <w:p w:rsidR="00DD6165" w:rsidRPr="00DD6165" w:rsidRDefault="00DD6165" w:rsidP="00DD6165">
      <w:pPr>
        <w:rPr>
          <w:rFonts w:asciiTheme="majorBidi" w:hAnsiTheme="majorBidi" w:cstheme="majorBidi"/>
          <w:sz w:val="24"/>
          <w:szCs w:val="24"/>
        </w:rPr>
      </w:pPr>
    </w:p>
    <w:p w:rsidR="002438FD" w:rsidRDefault="002438F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B35F2E" w:rsidRDefault="00B35F2E" w:rsidP="002438FD">
      <w:pPr>
        <w:pStyle w:val="ListParagraph"/>
        <w:numPr>
          <w:ilvl w:val="0"/>
          <w:numId w:val="4"/>
        </w:numPr>
        <w:ind w:left="567" w:hanging="5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C96D17" w:rsidRPr="00C96D17" w:rsidRDefault="00C96D17" w:rsidP="00C96D17">
      <w:pPr>
        <w:pStyle w:val="ListParagraph"/>
        <w:numPr>
          <w:ilvl w:val="0"/>
          <w:numId w:val="6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(1)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35F2E" w:rsidRPr="00000D48" w:rsidTr="00984B61">
        <w:trPr>
          <w:jc w:val="center"/>
        </w:trPr>
        <w:tc>
          <w:tcPr>
            <w:tcW w:w="780" w:type="dxa"/>
            <w:shd w:val="clear" w:color="auto" w:fill="E7E6E6" w:themeFill="background2"/>
            <w:vAlign w:val="center"/>
          </w:tcPr>
          <w:p w:rsidR="00B35F2E" w:rsidRPr="00000D48" w:rsidRDefault="00B35F2E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B35F2E" w:rsidRPr="00000D48" w:rsidRDefault="00B35F2E" w:rsidP="00B35F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ke-0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2.03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1.72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-1.81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</w:tr>
      <w:tr w:rsidR="00C96D17" w:rsidRPr="00192CE7" w:rsidTr="00984B61">
        <w:trPr>
          <w:jc w:val="center"/>
        </w:trPr>
        <w:tc>
          <w:tcPr>
            <w:tcW w:w="780" w:type="dxa"/>
            <w:vAlign w:val="center"/>
          </w:tcPr>
          <w:p w:rsidR="00C96D17" w:rsidRPr="007C513F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C96D17" w:rsidRPr="00C96D17" w:rsidRDefault="00C96D17" w:rsidP="00C96D17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96D1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</w:tr>
    </w:tbl>
    <w:p w:rsidR="00C96D17" w:rsidRDefault="00C96D17">
      <w:pPr>
        <w:rPr>
          <w:rFonts w:asciiTheme="majorBidi" w:hAnsiTheme="majorBidi" w:cstheme="majorBidi"/>
          <w:sz w:val="24"/>
          <w:szCs w:val="24"/>
        </w:rPr>
      </w:pPr>
    </w:p>
    <w:p w:rsidR="00C96D17" w:rsidRDefault="00C96D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96D17" w:rsidRDefault="004237C4" w:rsidP="004237C4">
      <w:pPr>
        <w:pStyle w:val="ListParagraph"/>
        <w:numPr>
          <w:ilvl w:val="0"/>
          <w:numId w:val="6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(2)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1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96D17" w:rsidRPr="00441BE8" w:rsidTr="00984B61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ke-1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</w:tr>
    </w:tbl>
    <w:p w:rsidR="00C96D17" w:rsidRDefault="00C96D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96D17" w:rsidRDefault="004237C4" w:rsidP="004237C4">
      <w:pPr>
        <w:pStyle w:val="ListParagraph"/>
        <w:numPr>
          <w:ilvl w:val="0"/>
          <w:numId w:val="6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C96D17">
        <w:rPr>
          <w:rFonts w:asciiTheme="majorBidi" w:hAnsiTheme="majorBidi" w:cstheme="majorBidi"/>
          <w:sz w:val="24"/>
          <w:szCs w:val="24"/>
        </w:rPr>
        <w:t>obot</w:t>
      </w:r>
      <w:proofErr w:type="spellEnd"/>
      <w:r w:rsidR="00C96D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6D17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C96D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6D17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C96D17">
        <w:rPr>
          <w:rFonts w:asciiTheme="majorBidi" w:hAnsiTheme="majorBidi" w:cstheme="majorBidi"/>
          <w:sz w:val="24"/>
          <w:szCs w:val="24"/>
        </w:rPr>
        <w:t xml:space="preserve"> (3)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1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96D17" w:rsidRPr="00441BE8" w:rsidTr="00984B61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4237C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-1.33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0.61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-1.70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0.87</w:t>
            </w:r>
          </w:p>
        </w:tc>
      </w:tr>
      <w:tr w:rsidR="004237C4" w:rsidRPr="00441BE8" w:rsidTr="00984B61">
        <w:trPr>
          <w:jc w:val="center"/>
        </w:trPr>
        <w:tc>
          <w:tcPr>
            <w:tcW w:w="846" w:type="dxa"/>
            <w:vAlign w:val="center"/>
          </w:tcPr>
          <w:p w:rsidR="004237C4" w:rsidRPr="007C513F" w:rsidRDefault="004237C4" w:rsidP="004237C4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8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-1.64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4237C4" w:rsidRPr="004237C4" w:rsidRDefault="004237C4" w:rsidP="004237C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4237C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1.58</w:t>
            </w:r>
          </w:p>
        </w:tc>
      </w:tr>
    </w:tbl>
    <w:p w:rsidR="00C96D17" w:rsidRDefault="00C96D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C96D17" w:rsidRDefault="00965C25" w:rsidP="004237C4">
      <w:pPr>
        <w:pStyle w:val="ListParagraph"/>
        <w:numPr>
          <w:ilvl w:val="0"/>
          <w:numId w:val="6"/>
        </w:numPr>
        <w:ind w:left="851"/>
        <w:rPr>
          <w:rFonts w:asciiTheme="majorBidi" w:hAnsiTheme="majorBidi" w:cstheme="majorBidi"/>
          <w:sz w:val="24"/>
          <w:szCs w:val="24"/>
        </w:rPr>
      </w:pPr>
      <w:proofErr w:type="spellStart"/>
      <w:r w:rsidRPr="00C96D17"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</w:t>
      </w:r>
      <w:r w:rsidR="00C96D17" w:rsidRPr="00C96D17">
        <w:rPr>
          <w:rFonts w:asciiTheme="majorBidi" w:hAnsiTheme="majorBidi" w:cstheme="majorBidi"/>
          <w:sz w:val="24"/>
          <w:szCs w:val="24"/>
        </w:rPr>
        <w:t>obot</w:t>
      </w:r>
      <w:proofErr w:type="spellEnd"/>
      <w:r w:rsidR="00C96D17" w:rsidRPr="00C96D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6D17" w:rsidRPr="00C96D17">
        <w:rPr>
          <w:rFonts w:asciiTheme="majorBidi" w:hAnsiTheme="majorBidi" w:cstheme="majorBidi"/>
          <w:sz w:val="24"/>
          <w:szCs w:val="24"/>
        </w:rPr>
        <w:t>awal</w:t>
      </w:r>
      <w:proofErr w:type="spellEnd"/>
      <w:r w:rsidR="00C96D17" w:rsidRPr="00C96D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96D17" w:rsidRPr="00C96D17">
        <w:rPr>
          <w:rFonts w:asciiTheme="majorBidi" w:hAnsiTheme="majorBidi" w:cstheme="majorBidi"/>
          <w:sz w:val="24"/>
          <w:szCs w:val="24"/>
        </w:rPr>
        <w:t>ketiga</w:t>
      </w:r>
      <w:proofErr w:type="spellEnd"/>
      <w:r w:rsidR="00C96D17" w:rsidRPr="00C96D17">
        <w:rPr>
          <w:rFonts w:asciiTheme="majorBidi" w:hAnsiTheme="majorBidi" w:cstheme="majorBidi"/>
          <w:sz w:val="24"/>
          <w:szCs w:val="24"/>
        </w:rPr>
        <w:t xml:space="preserve"> (4) 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138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C96D17" w:rsidRPr="00441BE8" w:rsidTr="00984B61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138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C96D17" w:rsidRPr="00000D48" w:rsidRDefault="00C96D17" w:rsidP="00C96D1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Bagian</w:t>
            </w:r>
            <w:proofErr w:type="spellEnd"/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ke-</w:t>
            </w:r>
            <w:r w:rsidR="00965C2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4</w:t>
            </w:r>
            <w:r w:rsidRPr="00000D4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0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3,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0.14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1.04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9.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1.67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1.38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-0.38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0.47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26.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-0.13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-1.25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1.39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-1.08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1.62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-1.15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1.29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-1.30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-1.44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-1.00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-1.62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-0.88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965C25" w:rsidRPr="00441BE8" w:rsidTr="00984B61">
        <w:trPr>
          <w:jc w:val="center"/>
        </w:trPr>
        <w:tc>
          <w:tcPr>
            <w:tcW w:w="846" w:type="dxa"/>
            <w:vAlign w:val="center"/>
          </w:tcPr>
          <w:p w:rsidR="00965C25" w:rsidRPr="007C513F" w:rsidRDefault="00965C25" w:rsidP="00965C25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C513F"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1138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-1.63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134" w:type="dxa"/>
            <w:vAlign w:val="center"/>
          </w:tcPr>
          <w:p w:rsidR="00965C25" w:rsidRPr="00965C25" w:rsidRDefault="00965C25" w:rsidP="00965C2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965C2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</w:tr>
    </w:tbl>
    <w:p w:rsidR="00DF53AC" w:rsidRDefault="00DF53AC" w:rsidP="00C96D17">
      <w:pPr>
        <w:rPr>
          <w:rFonts w:asciiTheme="majorBidi" w:hAnsiTheme="majorBidi" w:cstheme="majorBidi"/>
          <w:sz w:val="24"/>
          <w:szCs w:val="24"/>
        </w:rPr>
        <w:sectPr w:rsidR="00DF53AC" w:rsidSect="00DF53AC"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p w:rsidR="00B35F2E" w:rsidRPr="00C96D17" w:rsidRDefault="00B35F2E" w:rsidP="00C96D17">
      <w:pPr>
        <w:rPr>
          <w:rFonts w:asciiTheme="majorBidi" w:hAnsiTheme="majorBidi" w:cstheme="majorBidi"/>
          <w:sz w:val="24"/>
          <w:szCs w:val="24"/>
        </w:rPr>
      </w:pPr>
      <w:r w:rsidRPr="00C96D17">
        <w:rPr>
          <w:rFonts w:asciiTheme="majorBidi" w:hAnsiTheme="majorBidi" w:cstheme="majorBidi"/>
          <w:sz w:val="24"/>
          <w:szCs w:val="24"/>
        </w:rPr>
        <w:lastRenderedPageBreak/>
        <w:br w:type="page"/>
      </w:r>
    </w:p>
    <w:p w:rsidR="00624B5C" w:rsidRDefault="00624B5C" w:rsidP="00624B5C">
      <w:pPr>
        <w:pStyle w:val="ListParagraph"/>
        <w:numPr>
          <w:ilvl w:val="0"/>
          <w:numId w:val="4"/>
        </w:numPr>
        <w:ind w:left="567" w:hanging="501"/>
        <w:rPr>
          <w:rFonts w:asciiTheme="majorBidi" w:hAnsiTheme="majorBidi" w:cstheme="majorBidi"/>
          <w:sz w:val="24"/>
          <w:szCs w:val="24"/>
        </w:rPr>
        <w:sectPr w:rsidR="00624B5C" w:rsidSect="00DF53AC">
          <w:type w:val="continuous"/>
          <w:pgSz w:w="16839" w:h="11907" w:orient="landscape" w:code="9"/>
          <w:pgMar w:top="1701" w:right="1701" w:bottom="2268" w:left="2268" w:header="720" w:footer="720" w:gutter="0"/>
          <w:cols w:num="4" w:space="720"/>
          <w:docGrid w:linePitch="360"/>
        </w:sectPr>
      </w:pPr>
    </w:p>
    <w:p w:rsidR="007263A3" w:rsidRDefault="00B35F2E" w:rsidP="00624B5C">
      <w:pPr>
        <w:pStyle w:val="ListParagraph"/>
        <w:numPr>
          <w:ilvl w:val="0"/>
          <w:numId w:val="4"/>
        </w:numPr>
        <w:ind w:left="567" w:hanging="50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</w:rPr>
        <w:t>Bobot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Keempat</w:t>
      </w:r>
      <w:proofErr w:type="spellEnd"/>
    </w:p>
    <w:p w:rsidR="00624B5C" w:rsidRDefault="00624B5C" w:rsidP="007263A3">
      <w:pPr>
        <w:tabs>
          <w:tab w:val="left" w:pos="1185"/>
        </w:tabs>
        <w:jc w:val="center"/>
        <w:rPr>
          <w:rFonts w:asciiTheme="majorBidi" w:hAnsiTheme="majorBidi" w:cstheme="majorBidi"/>
          <w:b/>
          <w:bCs/>
          <w:sz w:val="20"/>
          <w:szCs w:val="20"/>
        </w:rPr>
        <w:sectPr w:rsidR="00624B5C" w:rsidSect="00DF53AC">
          <w:type w:val="continuous"/>
          <w:pgSz w:w="16839" w:h="11907" w:orient="landscape" w:code="9"/>
          <w:pgMar w:top="1701" w:right="1701" w:bottom="2268" w:left="2268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552"/>
      </w:tblGrid>
      <w:tr w:rsidR="007263A3" w:rsidRPr="007263A3" w:rsidTr="001030DD">
        <w:trPr>
          <w:trHeight w:val="482"/>
          <w:jc w:val="center"/>
        </w:trPr>
        <w:tc>
          <w:tcPr>
            <w:tcW w:w="1119" w:type="dxa"/>
            <w:shd w:val="clear" w:color="auto" w:fill="E7E6E6" w:themeFill="background2"/>
            <w:vAlign w:val="center"/>
          </w:tcPr>
          <w:p w:rsidR="007263A3" w:rsidRPr="007263A3" w:rsidRDefault="007263A3" w:rsidP="001030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1030DD" w:rsidRPr="007263A3" w:rsidRDefault="007263A3" w:rsidP="001030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Bobot</w:t>
            </w:r>
            <w:proofErr w:type="spellEnd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keempat</w:t>
            </w:r>
            <w:proofErr w:type="spellEnd"/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0.54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-0.08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0.32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-0.31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-0.49</w:t>
            </w:r>
          </w:p>
        </w:tc>
      </w:tr>
      <w:tr w:rsidR="00367957" w:rsidRPr="007263A3" w:rsidTr="001030DD">
        <w:trPr>
          <w:jc w:val="center"/>
        </w:trPr>
        <w:tc>
          <w:tcPr>
            <w:tcW w:w="1119" w:type="dxa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10.</w:t>
            </w:r>
          </w:p>
        </w:tc>
        <w:tc>
          <w:tcPr>
            <w:tcW w:w="2552" w:type="dxa"/>
            <w:vAlign w:val="bottom"/>
          </w:tcPr>
          <w:p w:rsidR="00367957" w:rsidRPr="00367957" w:rsidRDefault="00367957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367957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0.91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0.41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0.40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-0.99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-0.25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</w:tr>
      <w:tr w:rsidR="002A397E" w:rsidRPr="007263A3" w:rsidTr="001030DD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</w:tr>
    </w:tbl>
    <w:p w:rsidR="001030DD" w:rsidRDefault="001030DD"/>
    <w:p w:rsidR="001030DD" w:rsidRDefault="001030DD"/>
    <w:p w:rsidR="001030DD" w:rsidRDefault="001030DD"/>
    <w:p w:rsidR="00F13C98" w:rsidRDefault="00F13C98"/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9"/>
        <w:gridCol w:w="2552"/>
      </w:tblGrid>
      <w:tr w:rsidR="00367957" w:rsidRPr="007263A3" w:rsidTr="00F13C98">
        <w:trPr>
          <w:trHeight w:val="482"/>
          <w:jc w:val="center"/>
        </w:trPr>
        <w:tc>
          <w:tcPr>
            <w:tcW w:w="1119" w:type="dxa"/>
            <w:shd w:val="clear" w:color="auto" w:fill="E7E6E6" w:themeFill="background2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lastRenderedPageBreak/>
              <w:t>No.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:rsidR="00367957" w:rsidRPr="007263A3" w:rsidRDefault="00367957" w:rsidP="001030D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Bobot</w:t>
            </w:r>
            <w:proofErr w:type="spellEnd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awal</w:t>
            </w:r>
            <w:proofErr w:type="spellEnd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3A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keempat</w:t>
            </w:r>
            <w:proofErr w:type="spellEnd"/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0.19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0.64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26.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0.96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0.72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-0.83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29.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-0.53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-0.36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0.10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0.50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0.68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0.81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0.49</w:t>
            </w:r>
          </w:p>
        </w:tc>
      </w:tr>
      <w:tr w:rsidR="002A397E" w:rsidRPr="007263A3" w:rsidTr="00F13C98">
        <w:trPr>
          <w:jc w:val="center"/>
        </w:trPr>
        <w:tc>
          <w:tcPr>
            <w:tcW w:w="1119" w:type="dxa"/>
            <w:vAlign w:val="center"/>
          </w:tcPr>
          <w:p w:rsidR="002A397E" w:rsidRPr="007263A3" w:rsidRDefault="002A397E" w:rsidP="001030DD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</w:t>
            </w:r>
          </w:p>
        </w:tc>
        <w:tc>
          <w:tcPr>
            <w:tcW w:w="2552" w:type="dxa"/>
            <w:vAlign w:val="bottom"/>
          </w:tcPr>
          <w:p w:rsidR="002A397E" w:rsidRPr="002A397E" w:rsidRDefault="002A397E" w:rsidP="001030DD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2A397E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0.46</w:t>
            </w:r>
          </w:p>
        </w:tc>
      </w:tr>
    </w:tbl>
    <w:p w:rsidR="007263A3" w:rsidRDefault="007263A3" w:rsidP="00F13C98">
      <w:pPr>
        <w:jc w:val="both"/>
        <w:rPr>
          <w:rFonts w:asciiTheme="majorBidi" w:hAnsiTheme="majorBidi" w:cstheme="majorBidi"/>
          <w:sz w:val="24"/>
          <w:szCs w:val="24"/>
        </w:rPr>
        <w:sectPr w:rsidR="007263A3" w:rsidSect="001030DD">
          <w:type w:val="continuous"/>
          <w:pgSz w:w="16839" w:h="11907" w:orient="landscape" w:code="9"/>
          <w:pgMar w:top="1701" w:right="1701" w:bottom="2268" w:left="2268" w:header="720" w:footer="720" w:gutter="0"/>
          <w:cols w:num="2" w:space="0"/>
          <w:docGrid w:linePitch="360"/>
        </w:sectPr>
      </w:pPr>
    </w:p>
    <w:p w:rsidR="000D1E9F" w:rsidRDefault="000D1E9F" w:rsidP="000D1E9F">
      <w:pPr>
        <w:pStyle w:val="ListParagraph"/>
        <w:numPr>
          <w:ilvl w:val="0"/>
          <w:numId w:val="1"/>
        </w:numPr>
        <w:spacing w:after="0" w:line="360" w:lineRule="auto"/>
        <w:ind w:left="567" w:hanging="501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sz w:val="24"/>
          <w:szCs w:val="24"/>
        </w:rPr>
        <w:lastRenderedPageBreak/>
        <w:t>Forecast</w:t>
      </w:r>
    </w:p>
    <w:p w:rsidR="00136C35" w:rsidRPr="00136C35" w:rsidRDefault="00136C35" w:rsidP="00136C35">
      <w:pPr>
        <w:pStyle w:val="ListParagraph"/>
        <w:numPr>
          <w:ilvl w:val="0"/>
          <w:numId w:val="8"/>
        </w:num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pertama</w:t>
      </w:r>
      <w:proofErr w:type="spellEnd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1701"/>
        <w:gridCol w:w="1701"/>
        <w:gridCol w:w="1701"/>
      </w:tblGrid>
      <w:tr w:rsidR="00E93090" w:rsidRPr="00BD15B3" w:rsidTr="00984B61">
        <w:trPr>
          <w:jc w:val="center"/>
        </w:trPr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:rsidR="00E93090" w:rsidRPr="00BD15B3" w:rsidRDefault="00E93090" w:rsidP="009512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BD15B3" w:rsidRDefault="00E93090" w:rsidP="009512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BD15B3" w:rsidRDefault="00E93090" w:rsidP="009512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prediksi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BD15B3" w:rsidRDefault="00E93090" w:rsidP="009512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Error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8341.97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7356.13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6115.49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6639.86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7356.13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-0.91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9223.99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5234.44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8339.10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6949.64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8339.10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7340.76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2263.27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4741.55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403.20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4741.55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5851.80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3792.23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5516.35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5851.80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6639.86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5851.80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510.01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4097.49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2875.91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4709.53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2962.58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5516.35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4097.49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4709.53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5851.80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7398.07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6222.67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972.83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2015.55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5970.29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3034.77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1210.84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105.90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3.15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-0.04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101.29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6.60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9.12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38.18</w:t>
            </w:r>
          </w:p>
        </w:tc>
      </w:tr>
      <w:tr w:rsidR="00BD15B3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12.56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15.43</w:t>
            </w:r>
          </w:p>
        </w:tc>
        <w:tc>
          <w:tcPr>
            <w:tcW w:w="1701" w:type="dxa"/>
            <w:vAlign w:val="center"/>
          </w:tcPr>
          <w:p w:rsidR="00BD15B3" w:rsidRPr="00BD15B3" w:rsidRDefault="00BD15B3" w:rsidP="00BD15B3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D15B3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22.83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 w:val="restart"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13.49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15.05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11.60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12.66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16.37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29.32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13.26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15.69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18.33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15.46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14.78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4.40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19.15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21.22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10.82</w:t>
            </w:r>
          </w:p>
        </w:tc>
      </w:tr>
      <w:tr w:rsidR="00136C35" w:rsidRPr="00BD15B3" w:rsidTr="00984B61">
        <w:trPr>
          <w:jc w:val="center"/>
        </w:trPr>
        <w:tc>
          <w:tcPr>
            <w:tcW w:w="846" w:type="dxa"/>
            <w:vMerge/>
            <w:shd w:val="clear" w:color="auto" w:fill="E7E6E6" w:themeFill="background2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20.87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24.59</w:t>
            </w:r>
          </w:p>
        </w:tc>
        <w:tc>
          <w:tcPr>
            <w:tcW w:w="1701" w:type="dxa"/>
            <w:vAlign w:val="center"/>
          </w:tcPr>
          <w:p w:rsidR="00136C35" w:rsidRPr="00136C35" w:rsidRDefault="00136C35" w:rsidP="00136C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36C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17.84</w:t>
            </w:r>
          </w:p>
        </w:tc>
      </w:tr>
    </w:tbl>
    <w:p w:rsidR="00C81F1F" w:rsidRDefault="00C81F1F" w:rsidP="003A66F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93090" w:rsidRDefault="00E93090" w:rsidP="00E93090">
      <w:pPr>
        <w:pStyle w:val="ListParagraph"/>
        <w:numPr>
          <w:ilvl w:val="0"/>
          <w:numId w:val="8"/>
        </w:num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kedua</w:t>
      </w:r>
      <w:proofErr w:type="spellEnd"/>
    </w:p>
    <w:tbl>
      <w:tblPr>
        <w:tblStyle w:val="TableGrid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0"/>
        <w:gridCol w:w="1134"/>
        <w:gridCol w:w="1701"/>
        <w:gridCol w:w="1701"/>
        <w:gridCol w:w="1701"/>
      </w:tblGrid>
      <w:tr w:rsidR="00E93090" w:rsidRPr="00E93090" w:rsidTr="00984B61"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E93090" w:rsidRPr="00E93090" w:rsidRDefault="00E93090" w:rsidP="00E930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E93090" w:rsidRDefault="00E93090" w:rsidP="00E930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E93090" w:rsidRDefault="00E93090" w:rsidP="00E930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prediksi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E93090" w:rsidRPr="00E93090" w:rsidRDefault="00E93090" w:rsidP="00E9309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Error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20.66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23.32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12.89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23.90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29.78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24.60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24.07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26.96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11.99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47.89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32.38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32.38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62.75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55.19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12.04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30.35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63.22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108.30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40.87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41.61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1.82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78.99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83.45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5.64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75.75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61.44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18.89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77.76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74.43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4.29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80.06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87.45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9.23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85.06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91.94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8.08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84.60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84.27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0.39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80.12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63.06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21.29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65.55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91.75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39.97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56.22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85.34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51.79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63.69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77.46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21.62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91.97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79.97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13.05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77.15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75.69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94.27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86.67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8.07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86.56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78.86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8.89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84.09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83.68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0.48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86.56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75.24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13.07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89.08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95.65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7.37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91.14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84.81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6.94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93.41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93.21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0.22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103.44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92.30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10.77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94.84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95.84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1.06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99.54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104.58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5.07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91.73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96.09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4.75</w:t>
            </w:r>
          </w:p>
        </w:tc>
      </w:tr>
      <w:tr w:rsidR="00D32335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70.28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85.04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21.00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75.91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77.75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2.42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80.31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96.25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19.84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68.80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81.18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18.00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61.05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94.36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54.56</w:t>
            </w:r>
          </w:p>
        </w:tc>
      </w:tr>
      <w:tr w:rsidR="00D32335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71.31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87.74</w:t>
            </w:r>
          </w:p>
        </w:tc>
        <w:tc>
          <w:tcPr>
            <w:tcW w:w="1701" w:type="dxa"/>
            <w:vAlign w:val="center"/>
          </w:tcPr>
          <w:p w:rsidR="00D32335" w:rsidRPr="00D32335" w:rsidRDefault="00D32335" w:rsidP="00D3233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D323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23.04</w:t>
            </w:r>
          </w:p>
        </w:tc>
      </w:tr>
      <w:tr w:rsidR="00FA2BA4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71.62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77.12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7.68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75.50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64.03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15.19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64.21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72.39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12.73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21.49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78.05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263.18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17.33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34.61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99.70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19.22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26.75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39.20</w:t>
            </w:r>
          </w:p>
        </w:tc>
      </w:tr>
      <w:tr w:rsidR="00FA2BA4" w:rsidRPr="00E93090" w:rsidTr="00984B61"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17.56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1.99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15.72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20.82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32.47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16.00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12.65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9.40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8.52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5.36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2.23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58.41</w:t>
            </w:r>
          </w:p>
        </w:tc>
      </w:tr>
      <w:tr w:rsidR="00FA2BA4" w:rsidRPr="00E93090" w:rsidTr="00984B61">
        <w:tc>
          <w:tcPr>
            <w:tcW w:w="850" w:type="dxa"/>
            <w:vMerge/>
            <w:shd w:val="clear" w:color="auto" w:fill="E7E6E6" w:themeFill="background2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1701" w:type="dxa"/>
            <w:vAlign w:val="center"/>
          </w:tcPr>
          <w:p w:rsidR="00FA2BA4" w:rsidRPr="00FA2BA4" w:rsidRDefault="00FA2BA4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49.46</w:t>
            </w:r>
          </w:p>
        </w:tc>
      </w:tr>
    </w:tbl>
    <w:p w:rsidR="00E93090" w:rsidRDefault="00E930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:rsidR="00E93090" w:rsidRDefault="00E93090" w:rsidP="00E93090">
      <w:pPr>
        <w:pStyle w:val="ListParagraph"/>
        <w:numPr>
          <w:ilvl w:val="0"/>
          <w:numId w:val="8"/>
        </w:num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E93090">
        <w:rPr>
          <w:rFonts w:asciiTheme="majorBidi" w:hAnsiTheme="majorBidi" w:cstheme="majorBidi"/>
          <w:sz w:val="24"/>
          <w:szCs w:val="24"/>
        </w:rPr>
        <w:lastRenderedPageBreak/>
        <w:t>Lanjutan</w:t>
      </w:r>
      <w:proofErr w:type="spellEnd"/>
      <w:r w:rsidRPr="00E9309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ketiga</w:t>
      </w:r>
      <w:proofErr w:type="spellEnd"/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5"/>
        <w:gridCol w:w="1095"/>
        <w:gridCol w:w="1701"/>
        <w:gridCol w:w="1701"/>
        <w:gridCol w:w="1701"/>
      </w:tblGrid>
      <w:tr w:rsidR="00FA2BA4" w:rsidRPr="00D32335" w:rsidTr="00984B61">
        <w:trPr>
          <w:jc w:val="center"/>
        </w:trPr>
        <w:tc>
          <w:tcPr>
            <w:tcW w:w="1980" w:type="dxa"/>
            <w:gridSpan w:val="2"/>
            <w:shd w:val="clear" w:color="auto" w:fill="E7E6E6" w:themeFill="background2"/>
            <w:vAlign w:val="center"/>
          </w:tcPr>
          <w:p w:rsidR="00FA2BA4" w:rsidRPr="00E93090" w:rsidRDefault="00FA2BA4" w:rsidP="00FA2B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A2BA4" w:rsidRPr="00E93090" w:rsidRDefault="00FA2BA4" w:rsidP="00FA2B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aktual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A2BA4" w:rsidRPr="00E93090" w:rsidRDefault="00FA2BA4" w:rsidP="00FA2B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Daya</w:t>
            </w:r>
            <w:proofErr w:type="spellEnd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prediksi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FA2BA4" w:rsidRPr="00E93090" w:rsidRDefault="00FA2BA4" w:rsidP="00FA2BA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9309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Error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3.25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44.48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1.44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4.14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187.80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67.02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2.31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138.16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0.80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298.04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74.31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495.18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60.09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200.31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-0.44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356.73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424.14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3001.24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721.78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1995.38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2458.34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2589.73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2886.46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4062.39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-0.71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2456.62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1801.57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547.60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-1.75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5919.32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4056.89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4056.89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3924.66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3879.29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-1.58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3265.51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1447.96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-1.11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1951.77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944.29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815.24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721.84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682.36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1380.56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-0.82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2160.49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944.63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907.47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1666.84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-0.07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284.10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595.65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1413.19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1465.62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 w:val="restart"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-0.64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6462.33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3034.77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3827.19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-0.19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2008.66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-0.37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3807.84</w:t>
            </w:r>
          </w:p>
        </w:tc>
      </w:tr>
      <w:tr w:rsidR="00984B61" w:rsidRPr="00D32335" w:rsidTr="00984B61">
        <w:trPr>
          <w:jc w:val="center"/>
        </w:trPr>
        <w:tc>
          <w:tcPr>
            <w:tcW w:w="885" w:type="dxa"/>
            <w:vMerge/>
            <w:shd w:val="clear" w:color="auto" w:fill="E7E6E6" w:themeFill="background2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-0.59</w:t>
            </w:r>
          </w:p>
        </w:tc>
        <w:tc>
          <w:tcPr>
            <w:tcW w:w="1701" w:type="dxa"/>
            <w:vAlign w:val="center"/>
          </w:tcPr>
          <w:p w:rsidR="00984B61" w:rsidRPr="00FA2BA4" w:rsidRDefault="00984B61" w:rsidP="00FA2BA4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A2BA4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6031.92</w:t>
            </w:r>
          </w:p>
        </w:tc>
      </w:tr>
      <w:bookmarkEnd w:id="0"/>
    </w:tbl>
    <w:p w:rsidR="00E93090" w:rsidRPr="00D32335" w:rsidRDefault="00E93090" w:rsidP="00D32335">
      <w:pPr>
        <w:rPr>
          <w:rFonts w:asciiTheme="majorBidi" w:hAnsiTheme="majorBidi" w:cstheme="majorBidi"/>
          <w:color w:val="000000"/>
          <w:sz w:val="20"/>
          <w:szCs w:val="20"/>
        </w:rPr>
      </w:pPr>
    </w:p>
    <w:sectPr w:rsidR="00E93090" w:rsidRPr="00D32335" w:rsidSect="00624B5C">
      <w:type w:val="nextColumn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FF" w:rsidRDefault="00691BFF" w:rsidP="008C2DC2">
      <w:pPr>
        <w:spacing w:after="0" w:line="240" w:lineRule="auto"/>
      </w:pPr>
      <w:r>
        <w:separator/>
      </w:r>
    </w:p>
  </w:endnote>
  <w:endnote w:type="continuationSeparator" w:id="0">
    <w:p w:rsidR="00691BFF" w:rsidRDefault="00691BFF" w:rsidP="008C2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FF" w:rsidRDefault="00691BFF" w:rsidP="008C2DC2">
      <w:pPr>
        <w:spacing w:after="0" w:line="240" w:lineRule="auto"/>
      </w:pPr>
      <w:r>
        <w:separator/>
      </w:r>
    </w:p>
  </w:footnote>
  <w:footnote w:type="continuationSeparator" w:id="0">
    <w:p w:rsidR="00691BFF" w:rsidRDefault="00691BFF" w:rsidP="008C2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sz w:val="24"/>
        <w:szCs w:val="24"/>
      </w:rPr>
      <w:id w:val="11628942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4B5C" w:rsidRPr="008C2DC2" w:rsidRDefault="00624B5C">
        <w:pPr>
          <w:pStyle w:val="Header"/>
          <w:jc w:val="right"/>
          <w:rPr>
            <w:rFonts w:asciiTheme="majorBidi" w:hAnsiTheme="majorBidi" w:cstheme="majorBidi"/>
            <w:sz w:val="24"/>
            <w:szCs w:val="24"/>
          </w:rPr>
        </w:pPr>
        <w:r w:rsidRPr="008C2DC2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8C2DC2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8C2DC2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23572F">
          <w:rPr>
            <w:rFonts w:asciiTheme="majorBidi" w:hAnsiTheme="majorBidi" w:cstheme="majorBidi"/>
            <w:noProof/>
            <w:sz w:val="24"/>
            <w:szCs w:val="24"/>
          </w:rPr>
          <w:t>86</w:t>
        </w:r>
        <w:r w:rsidRPr="008C2DC2">
          <w:rPr>
            <w:rFonts w:asciiTheme="majorBidi" w:hAnsiTheme="majorBidi" w:cstheme="majorBidi"/>
            <w:noProof/>
            <w:sz w:val="24"/>
            <w:szCs w:val="24"/>
          </w:rPr>
          <w:fldChar w:fldCharType="end"/>
        </w:r>
      </w:p>
    </w:sdtContent>
  </w:sdt>
  <w:p w:rsidR="00624B5C" w:rsidRPr="008C2DC2" w:rsidRDefault="00624B5C">
    <w:pPr>
      <w:pStyle w:val="Header"/>
      <w:rPr>
        <w:rFonts w:asciiTheme="majorBidi" w:hAnsiTheme="majorBidi" w:cstheme="majorBid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92220"/>
    <w:multiLevelType w:val="hybridMultilevel"/>
    <w:tmpl w:val="F850D8AC"/>
    <w:lvl w:ilvl="0" w:tplc="6D8854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52F8"/>
    <w:multiLevelType w:val="hybridMultilevel"/>
    <w:tmpl w:val="DF8EE7D4"/>
    <w:lvl w:ilvl="0" w:tplc="0409000B">
      <w:start w:val="1"/>
      <w:numFmt w:val="bullet"/>
      <w:lvlText w:val="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2">
    <w:nsid w:val="344C7970"/>
    <w:multiLevelType w:val="hybridMultilevel"/>
    <w:tmpl w:val="2EBC665E"/>
    <w:lvl w:ilvl="0" w:tplc="7578E58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F5339"/>
    <w:multiLevelType w:val="hybridMultilevel"/>
    <w:tmpl w:val="E9726DF6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9ED089B"/>
    <w:multiLevelType w:val="hybridMultilevel"/>
    <w:tmpl w:val="34B67DE4"/>
    <w:lvl w:ilvl="0" w:tplc="7578E5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D017758"/>
    <w:multiLevelType w:val="hybridMultilevel"/>
    <w:tmpl w:val="EE6C41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93E48"/>
    <w:multiLevelType w:val="hybridMultilevel"/>
    <w:tmpl w:val="8ADE0E8E"/>
    <w:lvl w:ilvl="0" w:tplc="7578E58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F6E7F57"/>
    <w:multiLevelType w:val="hybridMultilevel"/>
    <w:tmpl w:val="25442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6FA559C1"/>
    <w:multiLevelType w:val="hybridMultilevel"/>
    <w:tmpl w:val="E026CD68"/>
    <w:lvl w:ilvl="0" w:tplc="6D88542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77"/>
    <w:rsid w:val="00000D48"/>
    <w:rsid w:val="000D1E9F"/>
    <w:rsid w:val="001030DD"/>
    <w:rsid w:val="00136C35"/>
    <w:rsid w:val="00192CE7"/>
    <w:rsid w:val="00231875"/>
    <w:rsid w:val="0023572F"/>
    <w:rsid w:val="002438FD"/>
    <w:rsid w:val="002A397E"/>
    <w:rsid w:val="002D2F98"/>
    <w:rsid w:val="00300B69"/>
    <w:rsid w:val="003134CE"/>
    <w:rsid w:val="00367957"/>
    <w:rsid w:val="003A3F1C"/>
    <w:rsid w:val="003A66FE"/>
    <w:rsid w:val="004237C4"/>
    <w:rsid w:val="00441BE8"/>
    <w:rsid w:val="00443C73"/>
    <w:rsid w:val="004C39CB"/>
    <w:rsid w:val="00551F77"/>
    <w:rsid w:val="00562614"/>
    <w:rsid w:val="005874D9"/>
    <w:rsid w:val="005C1252"/>
    <w:rsid w:val="005D1BBD"/>
    <w:rsid w:val="005D4E47"/>
    <w:rsid w:val="00624B5C"/>
    <w:rsid w:val="006405F7"/>
    <w:rsid w:val="00650CF5"/>
    <w:rsid w:val="00691BFF"/>
    <w:rsid w:val="00693819"/>
    <w:rsid w:val="006C4C0E"/>
    <w:rsid w:val="007263A3"/>
    <w:rsid w:val="007C33CC"/>
    <w:rsid w:val="007C513F"/>
    <w:rsid w:val="00853343"/>
    <w:rsid w:val="008C2DC2"/>
    <w:rsid w:val="008D2C82"/>
    <w:rsid w:val="00940CDC"/>
    <w:rsid w:val="00951290"/>
    <w:rsid w:val="00965C25"/>
    <w:rsid w:val="00984B61"/>
    <w:rsid w:val="009C0F06"/>
    <w:rsid w:val="009F1439"/>
    <w:rsid w:val="00A727A0"/>
    <w:rsid w:val="00AE0273"/>
    <w:rsid w:val="00B030AE"/>
    <w:rsid w:val="00B35F2E"/>
    <w:rsid w:val="00BA1C12"/>
    <w:rsid w:val="00BA4732"/>
    <w:rsid w:val="00BD15B3"/>
    <w:rsid w:val="00BD7027"/>
    <w:rsid w:val="00C65689"/>
    <w:rsid w:val="00C81F1F"/>
    <w:rsid w:val="00C96D17"/>
    <w:rsid w:val="00CB1F13"/>
    <w:rsid w:val="00D32335"/>
    <w:rsid w:val="00D4728D"/>
    <w:rsid w:val="00D63C75"/>
    <w:rsid w:val="00D66B07"/>
    <w:rsid w:val="00D74B1B"/>
    <w:rsid w:val="00D847F0"/>
    <w:rsid w:val="00D92436"/>
    <w:rsid w:val="00DD6165"/>
    <w:rsid w:val="00DE2B7E"/>
    <w:rsid w:val="00DF53AC"/>
    <w:rsid w:val="00E64D54"/>
    <w:rsid w:val="00E93090"/>
    <w:rsid w:val="00F13C98"/>
    <w:rsid w:val="00F73599"/>
    <w:rsid w:val="00FA2BA4"/>
    <w:rsid w:val="00FB7433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8B3E4-D275-43F1-8266-DBC8C28F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DC2"/>
    <w:pPr>
      <w:keepNext/>
      <w:keepLines/>
      <w:spacing w:before="240" w:after="0" w:line="360" w:lineRule="auto"/>
      <w:jc w:val="center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0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C2"/>
  </w:style>
  <w:style w:type="paragraph" w:styleId="Footer">
    <w:name w:val="footer"/>
    <w:basedOn w:val="Normal"/>
    <w:link w:val="FooterChar"/>
    <w:uiPriority w:val="99"/>
    <w:unhideWhenUsed/>
    <w:rsid w:val="008C2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DC2"/>
  </w:style>
  <w:style w:type="character" w:customStyle="1" w:styleId="Heading1Char">
    <w:name w:val="Heading 1 Char"/>
    <w:basedOn w:val="DefaultParagraphFont"/>
    <w:link w:val="Heading1"/>
    <w:uiPriority w:val="9"/>
    <w:rsid w:val="008C2DC2"/>
    <w:rPr>
      <w:rFonts w:asciiTheme="majorBidi" w:eastAsiaTheme="majorEastAsia" w:hAnsiTheme="majorBid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23</Pages>
  <Words>4170</Words>
  <Characters>23775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2022-07-19T16:39:00Z</dcterms:created>
  <dcterms:modified xsi:type="dcterms:W3CDTF">2022-08-27T06:23:00Z</dcterms:modified>
</cp:coreProperties>
</file>